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6CCF" w14:textId="77777777" w:rsidR="008C056C" w:rsidRDefault="008C056C" w:rsidP="008C056C">
      <w:pPr>
        <w:spacing w:after="0"/>
        <w:ind w:left="-284" w:right="-14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БЮДЖЕТНОЕ ОБЩЕОБРАЗОВАТЕЛЬНОЕ УЧРЕЖДЕНИЕ «СРЕДНЯЯ ОБЩЕОБРАЗОВАТЕЛЬНАЯ ШКОЛА – ДЕТСКИЙ САД КОМБИНИРОВАННОГО ВИДА №6 С УГЛУБЛЕННЫМ ИЗУЧЕНИЕМ АНГЛИЙСКОГО ЯЗЫКА»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ГОРОДСКОЙ ОКРУГ СИМФЕРОПОЛЬ </w:t>
      </w:r>
    </w:p>
    <w:p w14:paraId="18890503" w14:textId="77777777" w:rsidR="008C056C" w:rsidRDefault="008C056C" w:rsidP="008C056C">
      <w:pPr>
        <w:spacing w:after="0"/>
        <w:ind w:left="-284" w:right="140"/>
        <w:jc w:val="center"/>
        <w:rPr>
          <w:rFonts w:ascii="Calibri" w:eastAsia="Times New Roman" w:hAnsi="Calibri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РЕСПУБЛИКИ КРЫМ</w:t>
      </w:r>
    </w:p>
    <w:p w14:paraId="5B920653" w14:textId="5AFB530F" w:rsidR="0020768C" w:rsidRPr="0020768C" w:rsidRDefault="0020768C" w:rsidP="0020768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768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 проведения недели читательской грамотности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14:paraId="0C098DE0" w14:textId="77777777" w:rsidR="0020768C" w:rsidRPr="0020768C" w:rsidRDefault="0020768C" w:rsidP="0020768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0768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«Никак не может ученик на свете жить без добрых книг»</w:t>
      </w:r>
    </w:p>
    <w:p w14:paraId="6594772E" w14:textId="2D434CBB" w:rsidR="0020768C" w:rsidRPr="0020768C" w:rsidRDefault="0020768C" w:rsidP="0020768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="00B4430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25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.11.202</w:t>
      </w:r>
      <w:r w:rsidR="00B4430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– </w:t>
      </w:r>
      <w:r w:rsidR="00B4430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02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.1</w:t>
      </w:r>
      <w:r w:rsidR="00B4430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.202</w:t>
      </w:r>
      <w:r w:rsidR="00B4430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</w:p>
    <w:tbl>
      <w:tblPr>
        <w:tblW w:w="1530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56"/>
        <w:gridCol w:w="1213"/>
        <w:gridCol w:w="8505"/>
        <w:gridCol w:w="3827"/>
      </w:tblGrid>
      <w:tr w:rsidR="00EC53E7" w:rsidRPr="0020768C" w14:paraId="2CDF4D27" w14:textId="77777777" w:rsidTr="00EC53E7"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AD1161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День недели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07EC6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C1ED0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Мероприятия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6E3D6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Ответственные</w:t>
            </w:r>
          </w:p>
        </w:tc>
      </w:tr>
      <w:tr w:rsidR="00EC53E7" w:rsidRPr="0020768C" w14:paraId="7FF70C9E" w14:textId="77777777" w:rsidTr="00EC53E7"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FA4CB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течение недели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81A822" w14:textId="77777777" w:rsidR="00EC53E7" w:rsidRPr="0020768C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1-4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1BF685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Проверка сохранности учебников.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D21CF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Юрченко Ю.В.</w:t>
            </w:r>
          </w:p>
          <w:p w14:paraId="6896E5B4" w14:textId="77777777" w:rsidR="00EC53E7" w:rsidRPr="0020768C" w:rsidRDefault="00D11AD4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Плотни</w:t>
            </w:r>
            <w:r w:rsidR="00EC53E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кова Е.Н.</w:t>
            </w:r>
          </w:p>
        </w:tc>
      </w:tr>
      <w:tr w:rsidR="00EC53E7" w:rsidRPr="0020768C" w14:paraId="5AD0A158" w14:textId="77777777" w:rsidTr="008C056C">
        <w:trPr>
          <w:trHeight w:val="411"/>
        </w:trPr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AC0E9F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Понедельник</w:t>
            </w:r>
          </w:p>
          <w:p w14:paraId="3AB9C21A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583F35" w14:textId="77777777" w:rsidR="00EC53E7" w:rsidRPr="0020768C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1-4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14:paraId="6B7D8CF9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A96198D" w14:textId="77777777" w:rsidR="00EC53E7" w:rsidRPr="0020768C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14:paraId="7B5F220B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BA9E873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14:paraId="10473F59" w14:textId="77777777" w:rsidR="00EC53E7" w:rsidRPr="0020768C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855FC52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5BD981A" w14:textId="77777777" w:rsidR="00EC53E7" w:rsidRPr="0020768C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14:paraId="4580EDC5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E2E6D9D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6301213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14:paraId="0D324E6E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DF7782C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EE366D3" w14:textId="77777777" w:rsidR="00EC53E7" w:rsidRPr="0020768C" w:rsidRDefault="00EC53E7" w:rsidP="00011A0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C7B67" w14:textId="76AE3E69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FF0000"/>
                <w:sz w:val="21"/>
                <w:szCs w:val="21"/>
                <w:u w:val="single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FF0000"/>
                <w:sz w:val="21"/>
                <w:szCs w:val="21"/>
                <w:u w:val="single"/>
                <w:lang w:eastAsia="ru-RU"/>
              </w:rPr>
              <w:t xml:space="preserve">Открытие недели читательской грамотности </w:t>
            </w:r>
          </w:p>
          <w:p w14:paraId="11135227" w14:textId="77777777" w:rsidR="00011A00" w:rsidRDefault="00011A00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021F3FD" w14:textId="04D8ED46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Акция «Приведи в порядок свои учебники», </w:t>
            </w:r>
          </w:p>
          <w:p w14:paraId="0199EE21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сочинений «Осень чудная пора!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  <w:p w14:paraId="09512AD4" w14:textId="1721C7E2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«Лучшая скорость чтения»</w:t>
            </w:r>
            <w:bookmarkStart w:id="0" w:name="_GoBack"/>
            <w:bookmarkEnd w:id="0"/>
          </w:p>
          <w:p w14:paraId="09E4BB65" w14:textId="05FDDCA8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 гостях у сказки» викторина</w:t>
            </w:r>
          </w:p>
          <w:p w14:paraId="26F5CF66" w14:textId="7706CB4E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«В гостях у сказки» Иллюстрации любимой сказки</w:t>
            </w:r>
          </w:p>
          <w:p w14:paraId="3F2232A4" w14:textId="17B612E1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«Расскажи, ка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…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  <w:p w14:paraId="1DFD90B7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(стихи об осени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  <w:p w14:paraId="23A57115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Подготовка к проекту «Мир литературы»</w:t>
            </w:r>
          </w:p>
          <w:p w14:paraId="1CEFF9BD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Викторина по сказкам </w:t>
            </w:r>
            <w:proofErr w:type="spellStart"/>
            <w:proofErr w:type="gram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А.С,Пушкина</w:t>
            </w:r>
            <w:proofErr w:type="spellEnd"/>
            <w:proofErr w:type="gramEnd"/>
          </w:p>
          <w:p w14:paraId="3D4C8999" w14:textId="77777777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Закладка для любимой книги.</w:t>
            </w:r>
          </w:p>
          <w:p w14:paraId="3C47866D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Создание книжки- малышки.</w:t>
            </w:r>
          </w:p>
          <w:p w14:paraId="1EFCE741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0726A" w14:textId="77777777" w:rsidR="00EC53E7" w:rsidRPr="0020768C" w:rsidRDefault="00EC53E7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Юрченко Ю.В.</w:t>
            </w:r>
          </w:p>
          <w:p w14:paraId="2E72497D" w14:textId="77777777" w:rsidR="00EC53E7" w:rsidRDefault="00EC53E7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Плотникова Е.Н.</w:t>
            </w:r>
          </w:p>
          <w:p w14:paraId="03197BCC" w14:textId="77777777" w:rsidR="008B7D00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17A1959" w14:textId="5D2F854B" w:rsidR="00E50776" w:rsidRDefault="00B4430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Юрченко Ю.В.</w:t>
            </w:r>
          </w:p>
          <w:p w14:paraId="07A7D1ED" w14:textId="622253E5" w:rsidR="00B4430B" w:rsidRPr="0020768C" w:rsidRDefault="00B4430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Феофанова Т.В.</w:t>
            </w:r>
          </w:p>
          <w:p w14:paraId="3E877296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A99182C" w14:textId="7485F059" w:rsidR="000A65A2" w:rsidRDefault="008B7D00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С.А.</w:t>
            </w:r>
          </w:p>
          <w:p w14:paraId="3E4129D3" w14:textId="77777777" w:rsidR="000A65A2" w:rsidRDefault="000A65A2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1C13690" w14:textId="77777777" w:rsidR="00BE533B" w:rsidRDefault="00B4430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Лысюк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С.В.,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Бахшиш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Э.Н.</w:t>
            </w:r>
            <w:r w:rsidR="00BE53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</w:t>
            </w:r>
          </w:p>
          <w:p w14:paraId="053D7F8D" w14:textId="7F6506C2" w:rsidR="00B4430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Незирова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С.С.</w:t>
            </w:r>
          </w:p>
          <w:p w14:paraId="23852DBA" w14:textId="77777777" w:rsidR="00B4430B" w:rsidRDefault="00B4430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64C2A8B" w14:textId="77777777" w:rsidR="000A65A2" w:rsidRDefault="000A65A2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ED1B83F" w14:textId="09826E52" w:rsidR="00B4430B" w:rsidRDefault="00B4430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Билецкая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Е.В</w:t>
            </w:r>
            <w:r w:rsidR="00BE533B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Тищенко В.В.</w:t>
            </w:r>
          </w:p>
          <w:p w14:paraId="16B46477" w14:textId="549F3A94" w:rsidR="00BE533B" w:rsidRDefault="00BE533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Мустаева М.В.</w:t>
            </w:r>
          </w:p>
          <w:p w14:paraId="173B58F6" w14:textId="423ECA88" w:rsidR="000A65A2" w:rsidRPr="0020768C" w:rsidRDefault="000A65A2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3E7" w:rsidRPr="0020768C" w14:paraId="673D52E2" w14:textId="77777777" w:rsidTr="00EC53E7"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CA8DDB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Вторник</w:t>
            </w:r>
          </w:p>
          <w:p w14:paraId="45B0B8B7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B1A20" w14:textId="77777777" w:rsidR="007D7B35" w:rsidRPr="0020768C" w:rsidRDefault="007D7B35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14:paraId="6A1608B3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A58BB61" w14:textId="77777777" w:rsidR="007D7B35" w:rsidRDefault="007D7B35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КЛ</w:t>
            </w:r>
          </w:p>
          <w:p w14:paraId="691957D8" w14:textId="77777777" w:rsidR="007D7B35" w:rsidRDefault="007D7B35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C4BF0FC" w14:textId="77777777" w:rsidR="007D7B35" w:rsidRDefault="007D7B35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proofErr w:type="spellEnd"/>
          </w:p>
          <w:p w14:paraId="58689C28" w14:textId="77777777" w:rsidR="007D7B35" w:rsidRDefault="007D7B35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03B959B" w14:textId="77777777" w:rsidR="007D7B35" w:rsidRDefault="007D7B35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КЛ.</w:t>
            </w:r>
          </w:p>
          <w:p w14:paraId="48E72470" w14:textId="77777777" w:rsidR="007D7B35" w:rsidRPr="0020768C" w:rsidRDefault="007D7B35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6DC150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Литературная викторина «Начинает сказка сказываться…»</w:t>
            </w:r>
          </w:p>
          <w:p w14:paraId="1B9E1818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Литературная викторина - загадки</w:t>
            </w:r>
          </w:p>
          <w:p w14:paraId="1B0F1821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Литературная викторина «В мире книг»</w:t>
            </w:r>
          </w:p>
          <w:p w14:paraId="2D1D6170" w14:textId="3EFEEFD2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Литературная викторина «Крупицы народной мудрости»</w:t>
            </w:r>
          </w:p>
          <w:p w14:paraId="5B2FC90C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рисунков «Буква ожила»</w:t>
            </w:r>
          </w:p>
          <w:p w14:paraId="5340B683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Олимпиада знатоков литературного чтения</w:t>
            </w:r>
          </w:p>
          <w:p w14:paraId="74A6A1AB" w14:textId="554319F6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рисунков «Моя любимая книга»</w:t>
            </w:r>
          </w:p>
          <w:p w14:paraId="37951468" w14:textId="30470F09" w:rsidR="007D7B35" w:rsidRPr="0020768C" w:rsidRDefault="007D7B35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Игра «Сказочный 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аттракцион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71F2A" w14:textId="77777777" w:rsidR="008B7D00" w:rsidRDefault="001A242C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 </w:t>
            </w:r>
            <w:r w:rsidR="008B7D00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Юрченко Ю.В.</w:t>
            </w:r>
          </w:p>
          <w:p w14:paraId="3C535271" w14:textId="77777777" w:rsidR="008B7D00" w:rsidRPr="0020768C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Феофанова Т.В.</w:t>
            </w:r>
          </w:p>
          <w:p w14:paraId="6C96417D" w14:textId="77777777" w:rsidR="008B7D00" w:rsidRDefault="008B7D00" w:rsidP="000E68F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D762C6C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Билецкая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Е.В. Тищенко В.В.</w:t>
            </w:r>
          </w:p>
          <w:p w14:paraId="499302AD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Мустаева М.В.</w:t>
            </w:r>
          </w:p>
          <w:p w14:paraId="0462534B" w14:textId="77777777" w:rsidR="00BE533B" w:rsidRDefault="00BE533B" w:rsidP="00B443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A5EC8EA" w14:textId="4B22267B" w:rsidR="00EC53E7" w:rsidRDefault="00B4430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С.А.</w:t>
            </w:r>
          </w:p>
          <w:p w14:paraId="7231126B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Лысюк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С.В.,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Бахшиш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Э.Н.,</w:t>
            </w:r>
          </w:p>
          <w:p w14:paraId="5F9C87D5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Незирова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С.С.</w:t>
            </w:r>
          </w:p>
          <w:p w14:paraId="1A1AB8D8" w14:textId="77777777" w:rsidR="008B7D00" w:rsidRPr="0020768C" w:rsidRDefault="008B7D00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14E631D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3E7" w:rsidRPr="0020768C" w14:paraId="171B1434" w14:textId="77777777" w:rsidTr="001259C8">
        <w:trPr>
          <w:trHeight w:val="127"/>
        </w:trPr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191FA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Среда</w:t>
            </w:r>
          </w:p>
          <w:p w14:paraId="6F69F08B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3E04B3" w14:textId="77777777" w:rsidR="00EC53E7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КЛ</w:t>
            </w:r>
          </w:p>
          <w:p w14:paraId="4A17BD52" w14:textId="77777777" w:rsidR="00B4430B" w:rsidRDefault="00B4430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C4718C6" w14:textId="54D9FEFB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 КЛ.</w:t>
            </w:r>
          </w:p>
          <w:p w14:paraId="4851F54C" w14:textId="77777777" w:rsidR="00B4430B" w:rsidRDefault="00B4430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E8E444A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4КЛ.</w:t>
            </w:r>
          </w:p>
          <w:p w14:paraId="0B1C7CBF" w14:textId="77777777" w:rsidR="00B4430B" w:rsidRDefault="00B4430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2DE94FE" w14:textId="6E2E8E78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КЛ</w:t>
            </w:r>
          </w:p>
          <w:p w14:paraId="646B1495" w14:textId="77777777" w:rsidR="008B7D00" w:rsidRDefault="008B7D00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0067A0A" w14:textId="2E96A600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2КЛ.</w:t>
            </w:r>
          </w:p>
          <w:p w14:paraId="03849A18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11847A3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КЛ</w:t>
            </w:r>
          </w:p>
          <w:p w14:paraId="6B81058A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FBE6A5B" w14:textId="77777777" w:rsidR="00D11AD4" w:rsidRPr="0020768C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 КЛ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02FC33" w14:textId="31188BA9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«Лучшая скорость чтения»</w:t>
            </w:r>
          </w:p>
          <w:p w14:paraId="67990C25" w14:textId="77777777" w:rsidR="00B4430B" w:rsidRDefault="0020720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  <w:p w14:paraId="289213E2" w14:textId="15B29F80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рисунков «Моя любимая книга»</w:t>
            </w:r>
          </w:p>
          <w:p w14:paraId="38811010" w14:textId="77777777" w:rsidR="00B4430B" w:rsidRPr="0020768C" w:rsidRDefault="00B4430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7119966" w14:textId="009DA175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рисунков «Мое любимое произведение»</w:t>
            </w:r>
          </w:p>
          <w:p w14:paraId="5ED62682" w14:textId="77777777" w:rsidR="00B4430B" w:rsidRDefault="00B4430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9369ECB" w14:textId="5EEA5545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пословиц, поговорок, скороговорок</w:t>
            </w:r>
          </w:p>
          <w:p w14:paraId="021941C9" w14:textId="77777777" w:rsidR="008B7D00" w:rsidRDefault="008B7D00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F76A930" w14:textId="7B017603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Литературная викторина</w:t>
            </w:r>
          </w:p>
          <w:p w14:paraId="16456F4E" w14:textId="3A47C292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«Хоровод сказок»</w:t>
            </w:r>
          </w:p>
          <w:p w14:paraId="00CBC726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скороговорок</w:t>
            </w:r>
          </w:p>
          <w:p w14:paraId="24A3BF0B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чтецов «Люблю природу русскую»</w:t>
            </w:r>
          </w:p>
          <w:p w14:paraId="38E4D25A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Литературная викторина</w:t>
            </w:r>
          </w:p>
          <w:p w14:paraId="3D66A55E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«Пословицы»</w:t>
            </w:r>
          </w:p>
          <w:p w14:paraId="25E2E110" w14:textId="77777777" w:rsidR="00EC53E7" w:rsidRDefault="00DA29C1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чтецов «Осень –золотая пора</w:t>
            </w:r>
            <w:r w:rsidR="00EC53E7"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  <w:p w14:paraId="33D49F9E" w14:textId="77777777" w:rsidR="00D11AD4" w:rsidRPr="0020768C" w:rsidRDefault="00D11AD4" w:rsidP="008B7D0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2B2C66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Билецкая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Е.В. Тищенко В.В.</w:t>
            </w:r>
          </w:p>
          <w:p w14:paraId="2B533E97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Мустаева М.В.</w:t>
            </w:r>
          </w:p>
          <w:p w14:paraId="7420972A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313E50D" w14:textId="3394F24F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Лысюк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С.В.,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Бахшиш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Э.Н.,</w:t>
            </w:r>
          </w:p>
          <w:p w14:paraId="7D46E20F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Незирова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С.С.</w:t>
            </w:r>
          </w:p>
          <w:p w14:paraId="66B57207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3432524" w14:textId="77777777" w:rsidR="00BE533B" w:rsidRDefault="00BE533B" w:rsidP="00B443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2B2E240" w14:textId="235B5E73" w:rsidR="00B4430B" w:rsidRDefault="008B7D00" w:rsidP="00B443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С.А.</w:t>
            </w:r>
          </w:p>
          <w:p w14:paraId="1EDD75DD" w14:textId="77777777" w:rsidR="00B4430B" w:rsidRDefault="00B4430B" w:rsidP="00B443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Юрченко Ю.В.</w:t>
            </w:r>
          </w:p>
          <w:p w14:paraId="30FF560F" w14:textId="77777777" w:rsidR="00B4430B" w:rsidRDefault="00B4430B" w:rsidP="00B443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Феофанова Т.В.</w:t>
            </w:r>
          </w:p>
          <w:p w14:paraId="1FBF2066" w14:textId="77777777" w:rsidR="008B7D00" w:rsidRDefault="008B7D00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21B2839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Билецкая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Е.В. Тищенко В.В.</w:t>
            </w:r>
          </w:p>
          <w:p w14:paraId="56E2D70A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Мустаева М.В.</w:t>
            </w:r>
          </w:p>
          <w:p w14:paraId="304E511C" w14:textId="215417A0" w:rsidR="008C056C" w:rsidRPr="0020768C" w:rsidRDefault="008C056C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BC9069B" w14:textId="77777777" w:rsidR="000E68FA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</w:t>
            </w:r>
          </w:p>
          <w:p w14:paraId="738C7E74" w14:textId="77777777" w:rsidR="008B7D00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87552C9" w14:textId="77777777" w:rsidR="008B7D00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7F5D271" w14:textId="77777777" w:rsidR="008B7D00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Юрченко Ю.В.</w:t>
            </w:r>
          </w:p>
          <w:p w14:paraId="2C9728B2" w14:textId="77777777" w:rsidR="008B7D00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Феофанова Т.В.</w:t>
            </w:r>
          </w:p>
          <w:p w14:paraId="5FF3629D" w14:textId="08E82B1C" w:rsidR="008B7D00" w:rsidRPr="0020768C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3E7" w:rsidRPr="0020768C" w14:paraId="50F087CD" w14:textId="77777777" w:rsidTr="00EC53E7"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E2C957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Четверг</w:t>
            </w:r>
          </w:p>
          <w:p w14:paraId="0B52B5CC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50682" w14:textId="77777777" w:rsidR="00EC53E7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3-4 КЛ.</w:t>
            </w:r>
          </w:p>
          <w:p w14:paraId="3E530F5D" w14:textId="77777777" w:rsidR="00BE533B" w:rsidRDefault="00BE533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4A79A4B" w14:textId="161EE4AB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 КЛ.</w:t>
            </w:r>
          </w:p>
          <w:p w14:paraId="28EAA24A" w14:textId="77777777" w:rsidR="00BE533B" w:rsidRDefault="00BE533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CD70CD6" w14:textId="1ADCEFDD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КЛ</w:t>
            </w:r>
          </w:p>
          <w:p w14:paraId="31141C33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 КЛ</w:t>
            </w:r>
          </w:p>
          <w:p w14:paraId="6B8A9BAE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F83432B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9B4A443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20E5770" w14:textId="77777777" w:rsidR="00D11AD4" w:rsidRPr="0020768C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3-4 КЛ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3D26E6" w14:textId="63EAC40E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Интерактивная игра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076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«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Никак не может ученик на свете жить без добрых книг»</w:t>
            </w:r>
          </w:p>
          <w:p w14:paraId="61C8A33B" w14:textId="77777777" w:rsidR="00BE533B" w:rsidRDefault="00BE533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40A1CC6" w14:textId="1381488A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Кл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ассный 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 «Путешествие по сказкам»</w:t>
            </w:r>
          </w:p>
          <w:p w14:paraId="371D3A97" w14:textId="77777777" w:rsidR="00BE533B" w:rsidRDefault="00BE533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2FE9BE5" w14:textId="4C60C2C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ассный 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 «Жили-</w:t>
            </w:r>
            <w:proofErr w:type="gram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были….</w:t>
            </w:r>
            <w:proofErr w:type="gram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  <w:p w14:paraId="4CAF4A00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лучшего чтеца</w:t>
            </w:r>
          </w:p>
          <w:p w14:paraId="7BB6C979" w14:textId="1930166B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кроссворда на тему «Страницы старины седой»</w:t>
            </w:r>
          </w:p>
          <w:p w14:paraId="2E5C213E" w14:textId="64D8D6D1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Конкурс лучшего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скороговорщика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«Лучший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скороговорщик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  <w:p w14:paraId="1F740BC9" w14:textId="25F15CCD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Игра «Узнай ге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оя по описанию»</w:t>
            </w:r>
          </w:p>
          <w:p w14:paraId="41F4E3B4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Тест «Мир сказок»</w:t>
            </w:r>
          </w:p>
          <w:p w14:paraId="6AD04761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93D4EE" w14:textId="77777777" w:rsidR="00B4430B" w:rsidRDefault="00B4430B" w:rsidP="00B443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Юрченко Ю.В.</w:t>
            </w:r>
          </w:p>
          <w:p w14:paraId="3C5C7365" w14:textId="77777777" w:rsidR="00B4430B" w:rsidRPr="0020768C" w:rsidRDefault="00B4430B" w:rsidP="00B443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Феофанова Т.В.</w:t>
            </w:r>
          </w:p>
          <w:p w14:paraId="24BDAC5B" w14:textId="77777777" w:rsidR="008834E3" w:rsidRDefault="008834E3" w:rsidP="000E68F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1F494DE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Лысюк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С.В.,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Бахшиш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Э.Н.,</w:t>
            </w:r>
          </w:p>
          <w:p w14:paraId="6024270A" w14:textId="0CF9EBF7" w:rsidR="000E68FA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Незирова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С.С.</w:t>
            </w:r>
          </w:p>
          <w:p w14:paraId="62F8C418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BAAC078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Билецкая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Е.В. Тищенко В.В.</w:t>
            </w:r>
          </w:p>
          <w:p w14:paraId="00A67598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Мустаева М.В.</w:t>
            </w:r>
          </w:p>
          <w:p w14:paraId="65FA96D4" w14:textId="775D74B7" w:rsidR="008B7D00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</w:t>
            </w:r>
          </w:p>
          <w:p w14:paraId="7C01DAA0" w14:textId="77777777" w:rsidR="0024281B" w:rsidRDefault="0024281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5105AFA" w14:textId="77777777" w:rsidR="0024281B" w:rsidRDefault="0024281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85C0AA1" w14:textId="77777777" w:rsidR="0024281B" w:rsidRDefault="0024281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420D103" w14:textId="77777777" w:rsidR="0024281B" w:rsidRDefault="0024281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791ED3F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</w:t>
            </w:r>
          </w:p>
          <w:p w14:paraId="312A1C71" w14:textId="77777777" w:rsidR="0024281B" w:rsidRDefault="0024281B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F0E416C" w14:textId="439E7FA0" w:rsidR="008B7D00" w:rsidRPr="0020768C" w:rsidRDefault="008B7D00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3E7" w:rsidRPr="0020768C" w14:paraId="2156477C" w14:textId="77777777" w:rsidTr="00EC53E7"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96ACD3" w14:textId="2989681C" w:rsidR="00EC53E7" w:rsidRPr="0020768C" w:rsidRDefault="00601339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lastRenderedPageBreak/>
              <w:t>П</w:t>
            </w:r>
            <w:r w:rsidR="00EC53E7" w:rsidRPr="0020768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u w:val="single"/>
                <w:lang w:eastAsia="ru-RU"/>
              </w:rPr>
              <w:t>ятница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70DCF7" w14:textId="66330C44" w:rsidR="00EC53E7" w:rsidRPr="0020768C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3-4 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</w:p>
          <w:p w14:paraId="7DD9C00D" w14:textId="77777777" w:rsidR="00EC53E7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25A9A823" w14:textId="40EBF7DF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 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</w:p>
          <w:p w14:paraId="78A41277" w14:textId="0008B772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</w:p>
          <w:p w14:paraId="49655192" w14:textId="77777777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EF72F12" w14:textId="5DE007CE" w:rsidR="00D11AD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</w:p>
          <w:p w14:paraId="49FABF34" w14:textId="77777777" w:rsidR="0024281B" w:rsidRDefault="0024281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7C619C16" w14:textId="40A2FCCF" w:rsidR="000A31E4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1-2 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</w:p>
          <w:p w14:paraId="61FA2E0C" w14:textId="77777777" w:rsidR="0024281B" w:rsidRDefault="0024281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4E9AAF09" w14:textId="41548189" w:rsidR="008C056C" w:rsidRDefault="00D11AD4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4 </w:t>
            </w:r>
            <w:r w:rsidR="008834E3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-3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КЛ</w:t>
            </w:r>
          </w:p>
          <w:p w14:paraId="51497A37" w14:textId="77777777" w:rsidR="0024281B" w:rsidRDefault="0024281B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F39DE8A" w14:textId="47C971C8" w:rsidR="00D11AD4" w:rsidRPr="0020768C" w:rsidRDefault="008C056C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1-4 </w:t>
            </w:r>
            <w:r w:rsidR="000A31E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</w:t>
            </w: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1B07B0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Игра – беседа «Сказочные герои»</w:t>
            </w:r>
          </w:p>
          <w:p w14:paraId="4A029D37" w14:textId="6DB608DC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Литературная викторина «Страна </w:t>
            </w:r>
            <w:proofErr w:type="spellStart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Литературия</w:t>
            </w:r>
            <w:proofErr w:type="spellEnd"/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»</w:t>
            </w:r>
          </w:p>
          <w:p w14:paraId="61561C3F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Интерактивная игра «Знаток литературы»</w:t>
            </w:r>
          </w:p>
          <w:p w14:paraId="3F8691DA" w14:textId="7B7EC034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Выпуск стенгазеты «Народная мудрость»</w:t>
            </w:r>
          </w:p>
          <w:p w14:paraId="2896206E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творческих работ</w:t>
            </w:r>
          </w:p>
          <w:p w14:paraId="2266D356" w14:textId="77777777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Изготовление красочных закладок</w:t>
            </w:r>
          </w:p>
          <w:p w14:paraId="047B699C" w14:textId="77777777" w:rsidR="0024281B" w:rsidRDefault="0024281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DC646A2" w14:textId="715C7EDA" w:rsidR="00EC53E7" w:rsidRPr="0020768C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Конкурс рисунков «Сказка о рыбаке и рыбке»</w:t>
            </w:r>
          </w:p>
          <w:p w14:paraId="13237786" w14:textId="77777777" w:rsidR="0024281B" w:rsidRDefault="0024281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1A909E21" w14:textId="55C574EC" w:rsidR="00EC53E7" w:rsidRDefault="00EC53E7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0768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Олимпиада «Знатоки литературного чтения»</w:t>
            </w:r>
          </w:p>
          <w:p w14:paraId="2D7232E6" w14:textId="77777777" w:rsidR="0024281B" w:rsidRDefault="0024281B" w:rsidP="0020768C">
            <w:pPr>
              <w:spacing w:after="150" w:line="240" w:lineRule="auto"/>
              <w:rPr>
                <w:rFonts w:ascii="Arial" w:eastAsia="Times New Roman" w:hAnsi="Arial" w:cs="Arial"/>
                <w:b/>
                <w:i/>
                <w:color w:val="FF0000"/>
                <w:sz w:val="21"/>
                <w:szCs w:val="21"/>
                <w:lang w:eastAsia="ru-RU"/>
              </w:rPr>
            </w:pPr>
          </w:p>
          <w:p w14:paraId="390F1355" w14:textId="0AE27A15" w:rsidR="008C056C" w:rsidRPr="001259C8" w:rsidRDefault="008C056C" w:rsidP="0020768C">
            <w:pPr>
              <w:spacing w:after="150" w:line="240" w:lineRule="auto"/>
              <w:rPr>
                <w:rFonts w:ascii="Arial" w:eastAsia="Times New Roman" w:hAnsi="Arial" w:cs="Arial"/>
                <w:b/>
                <w:i/>
                <w:color w:val="000000"/>
                <w:sz w:val="21"/>
                <w:szCs w:val="21"/>
                <w:lang w:eastAsia="ru-RU"/>
              </w:rPr>
            </w:pPr>
            <w:r w:rsidRPr="001259C8">
              <w:rPr>
                <w:rFonts w:ascii="Arial" w:eastAsia="Times New Roman" w:hAnsi="Arial" w:cs="Arial"/>
                <w:b/>
                <w:i/>
                <w:color w:val="FF0000"/>
                <w:sz w:val="21"/>
                <w:szCs w:val="21"/>
                <w:lang w:eastAsia="ru-RU"/>
              </w:rPr>
              <w:t>Закрытие недели. Подведение итогов.</w:t>
            </w: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FE7CAC" w14:textId="77777777" w:rsidR="008B7D00" w:rsidRDefault="008B7D00" w:rsidP="008B7D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Юрченко Ю.В.</w:t>
            </w:r>
          </w:p>
          <w:p w14:paraId="17FE3C18" w14:textId="2713FC00" w:rsidR="008834E3" w:rsidRDefault="008B7D00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Феофанова Т.В.</w:t>
            </w:r>
          </w:p>
          <w:p w14:paraId="4A913D5D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3665848D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Билецкая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Е.В. Тищенко В.В.</w:t>
            </w:r>
          </w:p>
          <w:p w14:paraId="6F9AF773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Мустаева М.В.</w:t>
            </w:r>
          </w:p>
          <w:p w14:paraId="3D6EC19D" w14:textId="77777777" w:rsidR="00BE533B" w:rsidRDefault="00BE533B" w:rsidP="00BE5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</w:t>
            </w:r>
          </w:p>
          <w:p w14:paraId="7B3B8B8C" w14:textId="77777777" w:rsidR="00BE533B" w:rsidRDefault="00BE533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BD5BD63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Лысюк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С.В.,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Бахшиш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Э.Н.,</w:t>
            </w:r>
          </w:p>
          <w:p w14:paraId="01CF5CDB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Незирова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С.С.</w:t>
            </w:r>
          </w:p>
          <w:p w14:paraId="3570BECD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2A7F230" w14:textId="3385F765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Билецкая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Е.В. Тищенко В.В.</w:t>
            </w:r>
          </w:p>
          <w:p w14:paraId="6003157E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Мустаева М.В.</w:t>
            </w:r>
          </w:p>
          <w:p w14:paraId="35FA6957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55784382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Радайде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Л.В., Плотникова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Е.Н.,Рудакова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С.А</w:t>
            </w:r>
          </w:p>
          <w:p w14:paraId="26440359" w14:textId="77777777" w:rsidR="0024281B" w:rsidRDefault="0024281B" w:rsidP="002428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02720927" w14:textId="0E71D91E" w:rsidR="0024281B" w:rsidRDefault="0024281B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Плотникова Е.Н. Юрченко Ю.В.</w:t>
            </w:r>
          </w:p>
          <w:p w14:paraId="52CB9EE7" w14:textId="77777777" w:rsidR="00BE533B" w:rsidRDefault="00BE533B" w:rsidP="00560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14:paraId="65AC62C7" w14:textId="3292F6D1" w:rsidR="008B7D00" w:rsidRPr="0020768C" w:rsidRDefault="008B7D00" w:rsidP="0020768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EC53E7" w:rsidRPr="0020768C" w14:paraId="7A0E4E89" w14:textId="77777777" w:rsidTr="00EC53E7">
        <w:tc>
          <w:tcPr>
            <w:tcW w:w="17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0115B3" w14:textId="77777777" w:rsidR="00EC53E7" w:rsidRPr="0020768C" w:rsidRDefault="00EC53E7" w:rsidP="0020768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AA2999" w14:textId="77777777" w:rsidR="00EC53E7" w:rsidRPr="0020768C" w:rsidRDefault="00EC53E7" w:rsidP="0024281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0ACDEB" w14:textId="77777777" w:rsidR="00EC53E7" w:rsidRPr="0020768C" w:rsidRDefault="00EC53E7" w:rsidP="00DA29C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8A6340" w14:textId="77777777" w:rsidR="00EC53E7" w:rsidRPr="0020768C" w:rsidRDefault="00EC53E7" w:rsidP="007D7B3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11E7D821" w14:textId="77777777" w:rsidR="00F47B4E" w:rsidRPr="0020768C" w:rsidRDefault="00F47B4E" w:rsidP="0020768C"/>
    <w:sectPr w:rsidR="00F47B4E" w:rsidRPr="0020768C" w:rsidSect="00011A0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B37"/>
    <w:rsid w:val="00011A00"/>
    <w:rsid w:val="00015C3E"/>
    <w:rsid w:val="000A31E4"/>
    <w:rsid w:val="000A65A2"/>
    <w:rsid w:val="000E68FA"/>
    <w:rsid w:val="001259C8"/>
    <w:rsid w:val="001332B0"/>
    <w:rsid w:val="001A242C"/>
    <w:rsid w:val="0020720B"/>
    <w:rsid w:val="0020768C"/>
    <w:rsid w:val="0024281B"/>
    <w:rsid w:val="00560666"/>
    <w:rsid w:val="005A49FA"/>
    <w:rsid w:val="00601339"/>
    <w:rsid w:val="006A4902"/>
    <w:rsid w:val="006A65A7"/>
    <w:rsid w:val="006D4B37"/>
    <w:rsid w:val="0079514E"/>
    <w:rsid w:val="007D7B35"/>
    <w:rsid w:val="0080772D"/>
    <w:rsid w:val="008834E3"/>
    <w:rsid w:val="008B7D00"/>
    <w:rsid w:val="008C056C"/>
    <w:rsid w:val="00A966CB"/>
    <w:rsid w:val="00AB0220"/>
    <w:rsid w:val="00B4430B"/>
    <w:rsid w:val="00BB5D25"/>
    <w:rsid w:val="00BE533B"/>
    <w:rsid w:val="00CE5A3C"/>
    <w:rsid w:val="00D11AD4"/>
    <w:rsid w:val="00DA29C1"/>
    <w:rsid w:val="00E50776"/>
    <w:rsid w:val="00EA01EC"/>
    <w:rsid w:val="00EC53E7"/>
    <w:rsid w:val="00F47B4E"/>
    <w:rsid w:val="00F72721"/>
    <w:rsid w:val="00FB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01389"/>
  <w15:chartTrackingRefBased/>
  <w15:docId w15:val="{8F4710A8-4896-4CD7-965D-393BDEEF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btextwrap">
    <w:name w:val="pubtextwrap"/>
    <w:basedOn w:val="a0"/>
    <w:rsid w:val="001332B0"/>
  </w:style>
  <w:style w:type="character" w:styleId="a4">
    <w:name w:val="Hyperlink"/>
    <w:basedOn w:val="a0"/>
    <w:uiPriority w:val="99"/>
    <w:semiHidden/>
    <w:unhideWhenUsed/>
    <w:rsid w:val="001332B0"/>
    <w:rPr>
      <w:color w:val="0000FF"/>
      <w:u w:val="single"/>
    </w:rPr>
  </w:style>
  <w:style w:type="paragraph" w:styleId="a5">
    <w:name w:val="No Spacing"/>
    <w:uiPriority w:val="1"/>
    <w:qFormat/>
    <w:rsid w:val="001332B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72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27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2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Лариса Павловна</cp:lastModifiedBy>
  <cp:revision>12</cp:revision>
  <cp:lastPrinted>2024-11-26T10:07:00Z</cp:lastPrinted>
  <dcterms:created xsi:type="dcterms:W3CDTF">2022-11-30T12:03:00Z</dcterms:created>
  <dcterms:modified xsi:type="dcterms:W3CDTF">2025-01-24T10:38:00Z</dcterms:modified>
</cp:coreProperties>
</file>